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5CC43" w14:textId="77777777" w:rsidR="0034074C" w:rsidRPr="00AF1B12" w:rsidRDefault="0034074C" w:rsidP="0034074C">
      <w:pPr>
        <w:pStyle w:val="Bezriadkovania"/>
        <w:jc w:val="center"/>
        <w:rPr>
          <w:rFonts w:cstheme="minorHAnsi"/>
          <w:b/>
          <w:sz w:val="32"/>
        </w:rPr>
      </w:pPr>
      <w:bookmarkStart w:id="0" w:name="_GoBack"/>
      <w:bookmarkEnd w:id="0"/>
      <w:r w:rsidRPr="00AF1B12">
        <w:rPr>
          <w:rFonts w:cstheme="minorHAnsi"/>
          <w:b/>
          <w:sz w:val="32"/>
        </w:rPr>
        <w:t>P R I H L Á Š K A</w:t>
      </w:r>
    </w:p>
    <w:p w14:paraId="54DA09C5" w14:textId="77777777" w:rsidR="0034074C" w:rsidRDefault="0034074C" w:rsidP="0034074C">
      <w:pPr>
        <w:pStyle w:val="Bezriadkovania"/>
        <w:jc w:val="center"/>
      </w:pPr>
    </w:p>
    <w:p w14:paraId="4BB5A5D4" w14:textId="77777777" w:rsidR="0034074C" w:rsidRDefault="0034074C" w:rsidP="0034074C">
      <w:pPr>
        <w:pStyle w:val="Bezriadkovania"/>
        <w:pBdr>
          <w:bottom w:val="single" w:sz="4" w:space="1" w:color="auto"/>
        </w:pBdr>
        <w:jc w:val="center"/>
      </w:pPr>
      <w:r w:rsidRPr="002C11CF">
        <w:t>na ..</w:t>
      </w:r>
      <w:r>
        <w:t>...........</w:t>
      </w:r>
      <w:r w:rsidRPr="002C11CF">
        <w:t>...........</w:t>
      </w:r>
      <w:r>
        <w:t>.............................</w:t>
      </w:r>
      <w:r w:rsidRPr="002C11CF">
        <w:t>.................... kolo hry Plameň</w:t>
      </w:r>
    </w:p>
    <w:p w14:paraId="12A79900" w14:textId="77777777" w:rsidR="0034074C" w:rsidRDefault="0034074C" w:rsidP="0034074C">
      <w:pPr>
        <w:pStyle w:val="Bezriadkovania"/>
        <w:jc w:val="center"/>
      </w:pPr>
    </w:p>
    <w:p w14:paraId="42A54674" w14:textId="77777777" w:rsidR="0034074C" w:rsidRPr="002C11CF" w:rsidRDefault="0034074C" w:rsidP="0034074C">
      <w:pPr>
        <w:pStyle w:val="Bezriadkovania"/>
      </w:pPr>
      <w:r>
        <w:t xml:space="preserve">Názov KMH: </w:t>
      </w:r>
      <w:r w:rsidRPr="002C11CF">
        <w:t>..................................................</w:t>
      </w:r>
      <w:r>
        <w:t>...........................</w:t>
      </w:r>
      <w:r w:rsidRPr="002C11CF">
        <w:t>...</w:t>
      </w:r>
      <w:r>
        <w:t xml:space="preserve">....... </w:t>
      </w:r>
      <w:r w:rsidRPr="002C11CF">
        <w:t>okres</w:t>
      </w:r>
      <w:r>
        <w:t>: .</w:t>
      </w:r>
      <w:r w:rsidRPr="002C11CF">
        <w:t>................................</w:t>
      </w:r>
      <w:r>
        <w:t>.......................</w:t>
      </w:r>
    </w:p>
    <w:p w14:paraId="598CA57C" w14:textId="77777777" w:rsidR="0034074C" w:rsidRDefault="0034074C" w:rsidP="0034074C">
      <w:pPr>
        <w:pStyle w:val="Bezriadkovania"/>
        <w:jc w:val="center"/>
      </w:pPr>
    </w:p>
    <w:p w14:paraId="03B55B9E" w14:textId="77777777" w:rsidR="0034074C" w:rsidRPr="002C11CF" w:rsidRDefault="0034074C" w:rsidP="0034074C">
      <w:pPr>
        <w:pStyle w:val="Bezriadkovania"/>
        <w:jc w:val="center"/>
      </w:pPr>
      <w:r>
        <w:t>Dátum konania:</w:t>
      </w:r>
      <w:r>
        <w:tab/>
        <w:t>.................................... miesto konania:</w:t>
      </w:r>
      <w:r w:rsidRPr="002C11CF">
        <w:t xml:space="preserve"> ............................................</w:t>
      </w:r>
      <w:r>
        <w:t>..........................................</w:t>
      </w:r>
    </w:p>
    <w:p w14:paraId="5F888082" w14:textId="77777777" w:rsidR="0034074C" w:rsidRDefault="0034074C" w:rsidP="0034074C">
      <w:pPr>
        <w:pStyle w:val="Bezriadkovania"/>
      </w:pPr>
    </w:p>
    <w:p w14:paraId="12B6D957" w14:textId="77777777" w:rsidR="0034074C" w:rsidRPr="002C11CF" w:rsidRDefault="0034074C" w:rsidP="0034074C">
      <w:pPr>
        <w:pStyle w:val="Bezriadkovania"/>
      </w:pPr>
      <w:r w:rsidRPr="002C11CF">
        <w:t>Kategória</w:t>
      </w:r>
      <w:r>
        <w:t>:</w:t>
      </w:r>
      <w:r w:rsidRPr="002C11CF">
        <w:t xml:space="preserve"> ......................................................</w:t>
      </w:r>
    </w:p>
    <w:p w14:paraId="6C9714EF" w14:textId="77777777" w:rsidR="002C11CF" w:rsidRDefault="002C11CF" w:rsidP="002C11CF">
      <w:pPr>
        <w:pStyle w:val="Bezriadkovania"/>
        <w:rPr>
          <w:color w:val="212121"/>
          <w:shd w:val="clear" w:color="auto" w:fill="FFFFFF"/>
        </w:rPr>
      </w:pPr>
    </w:p>
    <w:p w14:paraId="6F153D29" w14:textId="24F0BEC9" w:rsidR="00E406ED" w:rsidRPr="000061AC" w:rsidRDefault="000061AC" w:rsidP="000061AC">
      <w:pPr>
        <w:pStyle w:val="Bezriadkovania"/>
        <w:ind w:firstLine="720"/>
        <w:jc w:val="both"/>
      </w:pPr>
      <w:r>
        <w:t>V zmysle z</w:t>
      </w:r>
      <w:r w:rsidR="00E406ED" w:rsidRPr="000061AC">
        <w:t xml:space="preserve">ákona NR SR č. 18/2018 </w:t>
      </w:r>
      <w:proofErr w:type="spellStart"/>
      <w:r w:rsidR="00E406ED" w:rsidRPr="000061AC">
        <w:t>Z.z</w:t>
      </w:r>
      <w:proofErr w:type="spellEnd"/>
      <w:r w:rsidR="00E406ED" w:rsidRPr="000061AC">
        <w:t>. o ochrane osobných údajov a o zmene a doplnení niektorých zákonov súhlasíme so spracovaním osobných údajov a to v rozsahu meno a priezvisko, dátum narodenia pre Dobrovoľnú požiarnu ochranu  SR. Čestne vyhlasujeme, že poskytnuté údaje sú pravdivé.</w:t>
      </w:r>
    </w:p>
    <w:p w14:paraId="1CD8348D" w14:textId="77777777" w:rsidR="00E406ED" w:rsidRPr="00057329" w:rsidRDefault="00E406ED" w:rsidP="00E406ED">
      <w:pPr>
        <w:pStyle w:val="Bezriadkovania"/>
        <w:rPr>
          <w:rFonts w:cstheme="minorHAnsi"/>
          <w:sz w:val="10"/>
          <w:szCs w:val="24"/>
        </w:rPr>
      </w:pPr>
    </w:p>
    <w:tbl>
      <w:tblPr>
        <w:tblStyle w:val="Tabukasmriekou1svetl"/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718"/>
        <w:gridCol w:w="2552"/>
        <w:gridCol w:w="1981"/>
      </w:tblGrid>
      <w:tr w:rsidR="00E406ED" w:rsidRPr="0085526D" w14:paraId="5644439C" w14:textId="77777777" w:rsidTr="00006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64BE65" w14:textId="77777777" w:rsidR="00E406ED" w:rsidRPr="0085526D" w:rsidRDefault="00E406ED" w:rsidP="0035762A">
            <w:pPr>
              <w:pStyle w:val="Bezriadkovania"/>
              <w:ind w:left="113" w:right="113"/>
              <w:rPr>
                <w:rFonts w:cstheme="minorHAnsi"/>
                <w:sz w:val="24"/>
                <w:szCs w:val="24"/>
              </w:rPr>
            </w:pPr>
            <w:proofErr w:type="spellStart"/>
            <w:r w:rsidRPr="0085526D">
              <w:rPr>
                <w:rFonts w:cstheme="minorHAnsi"/>
                <w:sz w:val="24"/>
                <w:szCs w:val="24"/>
              </w:rPr>
              <w:t>P.č</w:t>
            </w:r>
            <w:proofErr w:type="spellEnd"/>
            <w:r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8F2E0" w14:textId="77777777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 xml:space="preserve">Meno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5526D">
              <w:rPr>
                <w:rFonts w:cstheme="minorHAnsi"/>
                <w:sz w:val="24"/>
                <w:szCs w:val="24"/>
              </w:rPr>
              <w:t xml:space="preserve"> priezvisko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1ADBB" w14:textId="77777777" w:rsidR="00E406E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 xml:space="preserve">Dátum </w:t>
            </w:r>
          </w:p>
          <w:p w14:paraId="5FBA281B" w14:textId="571A9DB9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narodenia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7E83" w14:textId="77777777" w:rsidR="00E406ED" w:rsidRPr="0085526D" w:rsidRDefault="00E406ED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Vek</w:t>
            </w:r>
          </w:p>
        </w:tc>
      </w:tr>
      <w:tr w:rsidR="00E406ED" w:rsidRPr="0085526D" w14:paraId="7BB72C39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28D78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718" w:type="dxa"/>
            <w:tcBorders>
              <w:top w:val="single" w:sz="12" w:space="0" w:color="auto"/>
            </w:tcBorders>
            <w:vAlign w:val="center"/>
          </w:tcPr>
          <w:p w14:paraId="7559E73E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5092DA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288049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67A4A2F3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3D2875E7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718" w:type="dxa"/>
            <w:vAlign w:val="center"/>
          </w:tcPr>
          <w:p w14:paraId="543FE7AC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A799A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62BDC81F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1B753302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320C21F0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718" w:type="dxa"/>
            <w:vAlign w:val="center"/>
          </w:tcPr>
          <w:p w14:paraId="167ECFFA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FD70DB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2ADF3C87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47E1CB12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7A32A10D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718" w:type="dxa"/>
            <w:vAlign w:val="center"/>
          </w:tcPr>
          <w:p w14:paraId="03595AF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02CD0F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04817572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44FA9CCD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3C3848FB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718" w:type="dxa"/>
            <w:vAlign w:val="center"/>
          </w:tcPr>
          <w:p w14:paraId="56549E0C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401C89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41937602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51F8ED67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5D5E2FC6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718" w:type="dxa"/>
            <w:vAlign w:val="center"/>
          </w:tcPr>
          <w:p w14:paraId="015BADD4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284AE6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65CE2BD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6BFD3522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55B86E3F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718" w:type="dxa"/>
            <w:vAlign w:val="center"/>
          </w:tcPr>
          <w:p w14:paraId="1F6A3AF5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649B3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33A2D755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3E93C74D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6BEC5967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718" w:type="dxa"/>
            <w:vAlign w:val="center"/>
          </w:tcPr>
          <w:p w14:paraId="652EAE97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ECBF88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777C94BA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38F5E955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</w:tcBorders>
            <w:vAlign w:val="center"/>
          </w:tcPr>
          <w:p w14:paraId="4651A0F3" w14:textId="77777777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718" w:type="dxa"/>
            <w:vAlign w:val="center"/>
          </w:tcPr>
          <w:p w14:paraId="449876A0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0BA4A1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right w:val="single" w:sz="12" w:space="0" w:color="auto"/>
            </w:tcBorders>
            <w:vAlign w:val="center"/>
          </w:tcPr>
          <w:p w14:paraId="61B7796C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406ED" w:rsidRPr="0085526D" w14:paraId="5C87B5A8" w14:textId="77777777" w:rsidTr="000061A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53AAB" w14:textId="1D4A8C7F" w:rsidR="00E406ED" w:rsidRPr="0085526D" w:rsidRDefault="00E406ED" w:rsidP="0035762A">
            <w:pPr>
              <w:pStyle w:val="Bezriadkovania"/>
              <w:jc w:val="right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18" w:type="dxa"/>
            <w:tcBorders>
              <w:bottom w:val="single" w:sz="12" w:space="0" w:color="auto"/>
            </w:tcBorders>
            <w:vAlign w:val="center"/>
          </w:tcPr>
          <w:p w14:paraId="5CA89553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A757DDF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AC35C" w14:textId="77777777" w:rsidR="00E406ED" w:rsidRPr="0085526D" w:rsidRDefault="00E406ED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D50DB0D" w14:textId="77777777" w:rsidR="00E406ED" w:rsidRPr="00057329" w:rsidRDefault="00E406ED" w:rsidP="00E406ED">
      <w:pPr>
        <w:pStyle w:val="Bezriadkovania"/>
        <w:rPr>
          <w:rFonts w:cstheme="minorHAnsi"/>
          <w:sz w:val="12"/>
          <w:szCs w:val="24"/>
        </w:rPr>
      </w:pPr>
    </w:p>
    <w:p w14:paraId="6B618103" w14:textId="77777777" w:rsidR="00A337E2" w:rsidRDefault="00A337E2" w:rsidP="00E406ED">
      <w:pPr>
        <w:pStyle w:val="Bezriadkovania"/>
        <w:spacing w:line="276" w:lineRule="auto"/>
        <w:ind w:firstLine="720"/>
        <w:jc w:val="both"/>
        <w:rPr>
          <w:rFonts w:cstheme="minorHAnsi"/>
          <w:sz w:val="24"/>
          <w:szCs w:val="24"/>
        </w:rPr>
      </w:pPr>
    </w:p>
    <w:p w14:paraId="0A1C3CB3" w14:textId="4F731697" w:rsidR="00E406ED" w:rsidRPr="000061AC" w:rsidRDefault="00E406ED" w:rsidP="000061AC">
      <w:pPr>
        <w:pStyle w:val="Bezriadkovania"/>
        <w:jc w:val="both"/>
      </w:pPr>
      <w:r w:rsidRPr="000061AC">
        <w:t xml:space="preserve">Vedúci </w:t>
      </w:r>
      <w:r w:rsidR="00A337E2" w:rsidRPr="000061AC">
        <w:t>K</w:t>
      </w:r>
      <w:r w:rsidRPr="000061AC">
        <w:t xml:space="preserve">MH prehlasuje, že </w:t>
      </w:r>
      <w:r w:rsidR="004A6780" w:rsidRPr="000061AC">
        <w:t xml:space="preserve">členovia </w:t>
      </w:r>
      <w:r w:rsidR="00A337E2" w:rsidRPr="000061AC">
        <w:t>KMH</w:t>
      </w:r>
      <w:r w:rsidRPr="000061AC">
        <w:t xml:space="preserve"> prihlásen</w:t>
      </w:r>
      <w:r w:rsidR="004A6780" w:rsidRPr="000061AC">
        <w:t>í</w:t>
      </w:r>
      <w:r w:rsidRPr="000061AC">
        <w:t xml:space="preserve"> na ........</w:t>
      </w:r>
      <w:r w:rsidR="000061AC" w:rsidRPr="000061AC">
        <w:t>....</w:t>
      </w:r>
      <w:r w:rsidRPr="000061AC">
        <w:t>...........</w:t>
      </w:r>
      <w:r w:rsidR="000061AC">
        <w:t>.........</w:t>
      </w:r>
      <w:r w:rsidRPr="000061AC">
        <w:t xml:space="preserve">................................ kolo hry Plameň </w:t>
      </w:r>
      <w:r w:rsidR="004A6780" w:rsidRPr="000061AC">
        <w:t>sú</w:t>
      </w:r>
      <w:r w:rsidRPr="000061AC">
        <w:t xml:space="preserve"> zdravotne spôsobil</w:t>
      </w:r>
      <w:r w:rsidR="004A6780" w:rsidRPr="000061AC">
        <w:t>í</w:t>
      </w:r>
      <w:r w:rsidRPr="000061AC">
        <w:t xml:space="preserve"> zúčastniť sa tohto kola</w:t>
      </w:r>
      <w:r w:rsidR="004A6780" w:rsidRPr="000061AC">
        <w:t>, budú sa disciplinovane riadiť pokynmi organizačného štábu a rozhodcov, sú</w:t>
      </w:r>
      <w:r w:rsidRPr="000061AC">
        <w:t xml:space="preserve"> oboznámen</w:t>
      </w:r>
      <w:r w:rsidR="004A6780" w:rsidRPr="000061AC">
        <w:t>í</w:t>
      </w:r>
      <w:r w:rsidRPr="000061AC">
        <w:t xml:space="preserve"> s </w:t>
      </w:r>
      <w:r w:rsidR="004A6780" w:rsidRPr="000061AC">
        <w:t>p</w:t>
      </w:r>
      <w:r w:rsidRPr="000061AC">
        <w:t xml:space="preserve">ravidlami pre Celoštátnu hru Plameň a propozíciami súťaže. </w:t>
      </w:r>
    </w:p>
    <w:p w14:paraId="37231FAA" w14:textId="110BCCFF" w:rsidR="009540CA" w:rsidRPr="009540CA" w:rsidRDefault="009540CA" w:rsidP="009540CA">
      <w:pPr>
        <w:pStyle w:val="Bezriadkovania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9540CA">
        <w:rPr>
          <w:rFonts w:cstheme="minorHAnsi"/>
          <w:b/>
          <w:sz w:val="24"/>
          <w:szCs w:val="24"/>
          <w:u w:val="single"/>
        </w:rPr>
        <w:t xml:space="preserve">Vedúci </w:t>
      </w:r>
      <w:r w:rsidR="000061AC">
        <w:rPr>
          <w:rFonts w:cstheme="minorHAnsi"/>
          <w:b/>
          <w:sz w:val="24"/>
          <w:szCs w:val="24"/>
          <w:u w:val="single"/>
        </w:rPr>
        <w:t>K</w:t>
      </w:r>
      <w:r w:rsidRPr="009540CA">
        <w:rPr>
          <w:rFonts w:cstheme="minorHAnsi"/>
          <w:b/>
          <w:sz w:val="24"/>
          <w:szCs w:val="24"/>
          <w:u w:val="single"/>
        </w:rPr>
        <w:t xml:space="preserve">MH </w:t>
      </w:r>
    </w:p>
    <w:p w14:paraId="59829014" w14:textId="61B8288E" w:rsidR="009540CA" w:rsidRPr="0085526D" w:rsidRDefault="009540CA" w:rsidP="000061AC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</w:t>
      </w:r>
      <w:r w:rsidRPr="0085526D">
        <w:rPr>
          <w:rFonts w:cstheme="minorHAnsi"/>
          <w:sz w:val="24"/>
          <w:szCs w:val="24"/>
        </w:rPr>
        <w:t>priezvisko: .................................................................</w:t>
      </w:r>
      <w:r>
        <w:rPr>
          <w:rFonts w:cstheme="minorHAnsi"/>
          <w:sz w:val="24"/>
          <w:szCs w:val="24"/>
        </w:rPr>
        <w:t>.......</w:t>
      </w:r>
      <w:r w:rsidRPr="0085526D">
        <w:rPr>
          <w:rFonts w:cstheme="minorHAnsi"/>
          <w:sz w:val="24"/>
          <w:szCs w:val="24"/>
        </w:rPr>
        <w:t xml:space="preserve">.. </w:t>
      </w:r>
      <w:r>
        <w:rPr>
          <w:rFonts w:cstheme="minorHAnsi"/>
          <w:sz w:val="24"/>
          <w:szCs w:val="24"/>
        </w:rPr>
        <w:tab/>
      </w:r>
      <w:r w:rsidRPr="0085526D">
        <w:rPr>
          <w:rFonts w:cstheme="minorHAnsi"/>
          <w:sz w:val="24"/>
          <w:szCs w:val="24"/>
        </w:rPr>
        <w:t>podpis  ......................................</w:t>
      </w:r>
      <w:r>
        <w:rPr>
          <w:rFonts w:cstheme="minorHAnsi"/>
          <w:sz w:val="24"/>
          <w:szCs w:val="24"/>
        </w:rPr>
        <w:t>...</w:t>
      </w:r>
    </w:p>
    <w:p w14:paraId="1A6F6970" w14:textId="70F8AC45" w:rsidR="00E406ED" w:rsidRPr="0085526D" w:rsidRDefault="009540CA" w:rsidP="000061AC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Kontakt: ..................................................................................................................................................</w:t>
      </w:r>
    </w:p>
    <w:p w14:paraId="3F2CB758" w14:textId="5BB39865" w:rsidR="00E406E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2A4C338D" w14:textId="48626F8E" w:rsidR="000061AC" w:rsidRDefault="000061AC" w:rsidP="00E406ED">
      <w:pPr>
        <w:pStyle w:val="Bezriadkovania"/>
        <w:rPr>
          <w:rFonts w:cstheme="minorHAnsi"/>
          <w:sz w:val="24"/>
          <w:szCs w:val="24"/>
        </w:rPr>
      </w:pPr>
    </w:p>
    <w:p w14:paraId="749B887C" w14:textId="77777777" w:rsidR="00E406ED" w:rsidRPr="0085526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0DCFED71" w14:textId="4457C982" w:rsidR="00E406ED" w:rsidRPr="0085526D" w:rsidRDefault="009540CA" w:rsidP="009540CA">
      <w:pPr>
        <w:pStyle w:val="Bezriadkovania"/>
        <w:tabs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406ED" w:rsidRPr="0085526D">
        <w:rPr>
          <w:rFonts w:cstheme="minorHAnsi"/>
          <w:sz w:val="24"/>
          <w:szCs w:val="24"/>
        </w:rPr>
        <w:t>.................</w:t>
      </w:r>
      <w:r w:rsidR="00A337E2">
        <w:rPr>
          <w:rFonts w:cstheme="minorHAnsi"/>
          <w:sz w:val="24"/>
          <w:szCs w:val="24"/>
        </w:rPr>
        <w:t>..............</w:t>
      </w:r>
      <w:r w:rsidR="00E406ED" w:rsidRPr="0085526D">
        <w:rPr>
          <w:rFonts w:cstheme="minorHAnsi"/>
          <w:sz w:val="24"/>
          <w:szCs w:val="24"/>
        </w:rPr>
        <w:t>.............</w:t>
      </w:r>
      <w:r w:rsidR="00E406ED">
        <w:rPr>
          <w:rFonts w:cstheme="minorHAnsi"/>
          <w:sz w:val="24"/>
          <w:szCs w:val="24"/>
        </w:rPr>
        <w:t>....</w:t>
      </w:r>
      <w:r w:rsidR="00E406ED" w:rsidRPr="0085526D">
        <w:rPr>
          <w:rFonts w:cstheme="minorHAnsi"/>
          <w:sz w:val="24"/>
          <w:szCs w:val="24"/>
        </w:rPr>
        <w:t>..............</w:t>
      </w:r>
    </w:p>
    <w:p w14:paraId="799E6D3F" w14:textId="2F654AE1" w:rsidR="00A337E2" w:rsidRDefault="009540CA" w:rsidP="009540CA">
      <w:pPr>
        <w:pStyle w:val="Bezriadkovania"/>
        <w:tabs>
          <w:tab w:val="center" w:pos="1418"/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</w:t>
      </w:r>
      <w:r w:rsidRPr="0085526D">
        <w:rPr>
          <w:rFonts w:cstheme="minorHAnsi"/>
          <w:sz w:val="24"/>
          <w:szCs w:val="24"/>
        </w:rPr>
        <w:t xml:space="preserve"> ...........................</w:t>
      </w:r>
      <w:r>
        <w:rPr>
          <w:rFonts w:cstheme="minorHAnsi"/>
          <w:sz w:val="24"/>
          <w:szCs w:val="24"/>
        </w:rPr>
        <w:t>.............</w:t>
      </w:r>
      <w:r w:rsidRPr="0085526D">
        <w:rPr>
          <w:rFonts w:cstheme="minorHAnsi"/>
          <w:sz w:val="24"/>
          <w:szCs w:val="24"/>
        </w:rPr>
        <w:t>............ dňa ..............</w:t>
      </w:r>
      <w:r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</w:t>
      </w:r>
      <w:r w:rsidR="000061AC"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........</w:t>
      </w:r>
      <w:r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ab/>
        <w:t>p</w:t>
      </w:r>
      <w:r w:rsidR="00E406ED" w:rsidRPr="0085526D">
        <w:rPr>
          <w:rFonts w:cstheme="minorHAnsi"/>
          <w:sz w:val="24"/>
          <w:szCs w:val="24"/>
        </w:rPr>
        <w:t>ečiatka</w:t>
      </w:r>
      <w:r>
        <w:rPr>
          <w:rFonts w:cstheme="minorHAnsi"/>
          <w:sz w:val="24"/>
          <w:szCs w:val="24"/>
        </w:rPr>
        <w:t xml:space="preserve"> </w:t>
      </w:r>
      <w:r w:rsidR="00A337E2">
        <w:rPr>
          <w:rFonts w:cstheme="minorHAnsi"/>
          <w:sz w:val="24"/>
          <w:szCs w:val="24"/>
        </w:rPr>
        <w:t xml:space="preserve">vysielajúcej organizácie </w:t>
      </w:r>
    </w:p>
    <w:p w14:paraId="0DD82884" w14:textId="7D6DDEAB" w:rsidR="00C47AC9" w:rsidRPr="002C11CF" w:rsidRDefault="00A337E2" w:rsidP="009540CA">
      <w:pPr>
        <w:pStyle w:val="Bezriadkovania"/>
        <w:tabs>
          <w:tab w:val="center" w:pos="1418"/>
          <w:tab w:val="center" w:pos="7797"/>
        </w:tabs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540CA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zodpovednej osoby</w:t>
      </w:r>
    </w:p>
    <w:sectPr w:rsidR="00C47AC9" w:rsidRPr="002C11CF" w:rsidSect="00B523BF">
      <w:pgSz w:w="11907" w:h="16839" w:code="9"/>
      <w:pgMar w:top="851" w:right="708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7AC9"/>
    <w:rsid w:val="000061AC"/>
    <w:rsid w:val="000953E9"/>
    <w:rsid w:val="00190A0C"/>
    <w:rsid w:val="002C11CF"/>
    <w:rsid w:val="00335AE2"/>
    <w:rsid w:val="0034074C"/>
    <w:rsid w:val="0043446B"/>
    <w:rsid w:val="004A6780"/>
    <w:rsid w:val="005232A5"/>
    <w:rsid w:val="005730BB"/>
    <w:rsid w:val="00885E2B"/>
    <w:rsid w:val="008F07AE"/>
    <w:rsid w:val="009540CA"/>
    <w:rsid w:val="00A337E2"/>
    <w:rsid w:val="00A72F53"/>
    <w:rsid w:val="00AE6732"/>
    <w:rsid w:val="00B07C73"/>
    <w:rsid w:val="00B523BF"/>
    <w:rsid w:val="00BF53DB"/>
    <w:rsid w:val="00C1330B"/>
    <w:rsid w:val="00C47AC9"/>
    <w:rsid w:val="00C616CD"/>
    <w:rsid w:val="00D03A50"/>
    <w:rsid w:val="00D349E0"/>
    <w:rsid w:val="00E23F2A"/>
    <w:rsid w:val="00E406ED"/>
    <w:rsid w:val="00E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2824"/>
  <w15:docId w15:val="{3734B8DB-B54E-4CD4-A343-295A3119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3D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7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uiPriority w:val="1"/>
    <w:qFormat/>
    <w:rsid w:val="000953E9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3BF"/>
    <w:rPr>
      <w:rFonts w:ascii="Segoe UI" w:hAnsi="Segoe UI" w:cs="Segoe UI"/>
      <w:sz w:val="18"/>
      <w:szCs w:val="18"/>
      <w:lang w:val="sk-SK"/>
    </w:rPr>
  </w:style>
  <w:style w:type="table" w:styleId="Tabukasmriekou1svetl">
    <w:name w:val="Grid Table 1 Light"/>
    <w:basedOn w:val="Normlnatabuka"/>
    <w:uiPriority w:val="46"/>
    <w:rsid w:val="00B523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Ing. Peter Wolf</cp:lastModifiedBy>
  <cp:revision>15</cp:revision>
  <cp:lastPrinted>2018-03-02T11:32:00Z</cp:lastPrinted>
  <dcterms:created xsi:type="dcterms:W3CDTF">2014-03-31T13:17:00Z</dcterms:created>
  <dcterms:modified xsi:type="dcterms:W3CDTF">2025-04-10T07:18:00Z</dcterms:modified>
</cp:coreProperties>
</file>